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BEA" w:rsidRPr="00DA2193" w:rsidRDefault="00D77BEA" w:rsidP="00D77BEA">
      <w:pPr>
        <w:spacing w:before="300" w:after="150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lang w:eastAsia="ru-RU"/>
        </w:rPr>
        <w:t xml:space="preserve">                                          </w:t>
      </w:r>
      <w:r w:rsidRPr="007727DD"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lang w:eastAsia="ru-RU"/>
        </w:rPr>
        <w:t xml:space="preserve">Технологическая карта урока по </w:t>
      </w:r>
      <w:r w:rsidRPr="00DA2193"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lang w:eastAsia="ru-RU"/>
        </w:rPr>
        <w:t>ОБЖ</w:t>
      </w:r>
      <w:r w:rsidRPr="007727DD"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lang w:eastAsia="ru-RU"/>
        </w:rPr>
        <w:t xml:space="preserve"> на тему</w:t>
      </w:r>
      <w:r w:rsidRPr="00DA2193"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lang w:eastAsia="ru-RU"/>
        </w:rPr>
        <w:t>:</w:t>
      </w:r>
    </w:p>
    <w:p w:rsidR="00D77BEA" w:rsidRPr="007727DD" w:rsidRDefault="00D77BEA" w:rsidP="00D77BEA">
      <w:pPr>
        <w:spacing w:before="300" w:after="150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lang w:eastAsia="ru-RU"/>
        </w:rPr>
        <w:t xml:space="preserve">            </w:t>
      </w:r>
      <w:r w:rsidRPr="007727DD"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lang w:eastAsia="ru-RU"/>
        </w:rPr>
        <w:t>«</w:t>
      </w:r>
      <w:r w:rsidRPr="00DA2193">
        <w:rPr>
          <w:rFonts w:ascii="Times New Roman" w:eastAsia="Times New Roman" w:hAnsi="Times New Roman" w:cs="Times New Roman"/>
          <w:b/>
          <w:bCs/>
          <w:i/>
          <w:iCs/>
          <w:color w:val="444444"/>
          <w:kern w:val="36"/>
          <w:sz w:val="32"/>
          <w:szCs w:val="32"/>
        </w:rPr>
        <w:t>Ордена — почетные награды за воинские отличия и заслуги в бою и военной службе</w:t>
      </w:r>
      <w:r w:rsidRPr="007727DD"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lang w:eastAsia="ru-RU"/>
        </w:rPr>
        <w:t>»</w:t>
      </w:r>
    </w:p>
    <w:p w:rsidR="00D77BEA" w:rsidRPr="00DA2193" w:rsidRDefault="00D77BEA" w:rsidP="00D77BEA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</w:t>
      </w:r>
      <w:r w:rsidRPr="007727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урока: </w:t>
      </w:r>
      <w:r w:rsidRPr="00DA219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Ордена — почетные награды за воинские отличия и заслуги в бою и военной службе</w:t>
      </w:r>
    </w:p>
    <w:p w:rsidR="00D77BEA" w:rsidRPr="00270DA9" w:rsidRDefault="00D77BEA" w:rsidP="00D77B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9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ь</w:t>
      </w:r>
      <w:r w:rsidRPr="00DA219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270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орден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и медалями</w:t>
      </w:r>
      <w:r w:rsidRPr="00270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символом и почетной наградой за воинские отличия.</w:t>
      </w:r>
    </w:p>
    <w:p w:rsidR="00D77BEA" w:rsidRDefault="00D77BEA" w:rsidP="00D77B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D77BEA" w:rsidRDefault="00D77BEA" w:rsidP="00D77B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  <w:r w:rsidRPr="00DA2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77BEA" w:rsidRPr="00796407" w:rsidRDefault="00D77BEA" w:rsidP="00D77BEA">
      <w:pPr>
        <w:shd w:val="clear" w:color="auto" w:fill="FFFFFF"/>
        <w:jc w:val="both"/>
        <w:rPr>
          <w:rFonts w:ascii="Times New Roman" w:hAnsi="Times New Roman" w:cs="Times New Roman"/>
          <w:b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 xml:space="preserve">           </w:t>
      </w:r>
      <w:r w:rsidRPr="00270DA9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Образовательн</w:t>
      </w:r>
      <w:r w:rsidR="002D4C86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ая</w:t>
      </w:r>
      <w:r w:rsidRPr="00270DA9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 xml:space="preserve">: </w:t>
      </w:r>
      <w:r w:rsidRPr="00796407"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t>Изучить историю наградной системы России.</w:t>
      </w:r>
    </w:p>
    <w:p w:rsidR="002D4C86" w:rsidRDefault="00D77BEA" w:rsidP="00D77BEA">
      <w:pPr>
        <w:spacing w:before="58" w:after="58" w:line="240" w:lineRule="auto"/>
        <w:ind w:firstLine="708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270DA9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Развивающие</w:t>
      </w:r>
      <w:r w:rsidRPr="00270D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: </w:t>
      </w:r>
    </w:p>
    <w:p w:rsidR="002D4C86" w:rsidRDefault="002D4C86" w:rsidP="00D77BEA">
      <w:pPr>
        <w:spacing w:before="58" w:after="58" w:line="240" w:lineRule="auto"/>
        <w:ind w:firstLine="708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2D4C86" w:rsidRDefault="002D4C86" w:rsidP="00D77BEA">
      <w:pPr>
        <w:spacing w:before="58" w:after="58" w:line="240" w:lineRule="auto"/>
        <w:ind w:firstLine="708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1. </w:t>
      </w:r>
      <w:r w:rsidR="00D77BE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</w:t>
      </w:r>
      <w:r w:rsidR="00D77BEA" w:rsidRPr="00270D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азвивать коммуникативные навыки</w:t>
      </w: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D77BEA" w:rsidRPr="00270DA9" w:rsidRDefault="002D4C86" w:rsidP="002D4C86">
      <w:pPr>
        <w:spacing w:before="58" w:after="58" w:line="240" w:lineRule="auto"/>
        <w:ind w:firstLine="708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2.</w:t>
      </w:r>
      <w:r w:rsidR="00D77BEA" w:rsidRPr="00270D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</w:t>
      </w:r>
      <w:r w:rsidR="00D77BEA" w:rsidRPr="00270D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азвивать </w:t>
      </w:r>
      <w:r w:rsidR="00D77BEA" w:rsidRPr="00270DA9">
        <w:rPr>
          <w:rFonts w:ascii="Times New Roman" w:hAnsi="Times New Roman" w:cs="Times New Roman"/>
          <w:b/>
          <w:color w:val="767676"/>
          <w:sz w:val="24"/>
          <w:szCs w:val="24"/>
          <w:shd w:val="clear" w:color="auto" w:fill="FFFFFF"/>
        </w:rPr>
        <w:t xml:space="preserve"> познавательный  интерес  обучающихся</w:t>
      </w:r>
      <w:r>
        <w:rPr>
          <w:rFonts w:ascii="Times New Roman" w:hAnsi="Times New Roman" w:cs="Times New Roman"/>
          <w:b/>
          <w:color w:val="767676"/>
          <w:sz w:val="24"/>
          <w:szCs w:val="24"/>
          <w:shd w:val="clear" w:color="auto" w:fill="FFFFFF"/>
        </w:rPr>
        <w:t>.</w:t>
      </w:r>
      <w:r w:rsidR="00D77BEA" w:rsidRPr="00270DA9">
        <w:rPr>
          <w:rFonts w:ascii="Times New Roman" w:hAnsi="Times New Roman" w:cs="Times New Roman"/>
          <w:b/>
          <w:color w:val="767676"/>
          <w:sz w:val="24"/>
          <w:szCs w:val="24"/>
        </w:rPr>
        <w:br/>
      </w:r>
      <w:r w:rsidR="00D77BEA" w:rsidRPr="00270DA9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Воспитательн</w:t>
      </w:r>
      <w:r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ые</w:t>
      </w:r>
      <w:r w:rsidR="00D77BEA" w:rsidRPr="00270DA9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:</w:t>
      </w:r>
    </w:p>
    <w:p w:rsidR="00D77BEA" w:rsidRPr="00DA2193" w:rsidRDefault="00D77BEA" w:rsidP="00D77BEA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4C86" w:rsidRDefault="00D77BEA" w:rsidP="00D77BEA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 w:rsidRPr="00DA2193">
        <w:rPr>
          <w:color w:val="000000"/>
        </w:rPr>
        <w:t>Воспитание уважения к своей Родине, активной жизненной позиции</w:t>
      </w:r>
      <w:r>
        <w:rPr>
          <w:color w:val="000000"/>
        </w:rPr>
        <w:t xml:space="preserve">, </w:t>
      </w:r>
    </w:p>
    <w:p w:rsidR="00D77BEA" w:rsidRPr="00DA2193" w:rsidRDefault="002D4C86" w:rsidP="00D77BEA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 xml:space="preserve">Воспитание </w:t>
      </w:r>
      <w:r w:rsidR="00D77BEA">
        <w:rPr>
          <w:color w:val="000000"/>
        </w:rPr>
        <w:t>у</w:t>
      </w:r>
      <w:r w:rsidR="00D77BEA" w:rsidRPr="00DA2193">
        <w:rPr>
          <w:color w:val="000000"/>
        </w:rPr>
        <w:t>веренности</w:t>
      </w:r>
      <w:r w:rsidRPr="002D4C86">
        <w:rPr>
          <w:color w:val="000000"/>
        </w:rPr>
        <w:t xml:space="preserve"> </w:t>
      </w:r>
      <w:r w:rsidR="00D77BEA" w:rsidRPr="00DA2193">
        <w:rPr>
          <w:color w:val="000000"/>
        </w:rPr>
        <w:t>обучающихся в своих силах.</w:t>
      </w:r>
    </w:p>
    <w:p w:rsidR="00D77BEA" w:rsidRPr="00DA2193" w:rsidRDefault="00D77BEA" w:rsidP="00D77B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DA2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нового материала</w:t>
      </w:r>
      <w:r w:rsidRPr="00DA2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7BEA" w:rsidRPr="00DA2193" w:rsidRDefault="00D77BEA" w:rsidP="00D77B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проведения:</w:t>
      </w:r>
      <w:r w:rsidRPr="00DA2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 – игра.</w:t>
      </w:r>
    </w:p>
    <w:p w:rsidR="00D77BEA" w:rsidRPr="00DA2193" w:rsidRDefault="00D77BEA" w:rsidP="00D77B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Метод:</w:t>
      </w:r>
      <w:r w:rsidRPr="00DA2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беседа, опрос в ходе игры, групповая и индивидуальная работа над терминами и понятиями.</w:t>
      </w:r>
    </w:p>
    <w:p w:rsidR="00D77BEA" w:rsidRPr="00DA2193" w:rsidRDefault="00D77BEA" w:rsidP="00D77BEA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A219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Учебно – методическое сопровождение:</w:t>
      </w:r>
    </w:p>
    <w:p w:rsidR="00D77BEA" w:rsidRPr="00DA2193" w:rsidRDefault="00D77BEA" w:rsidP="00D77BE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 по теме.</w:t>
      </w:r>
    </w:p>
    <w:p w:rsidR="00D77BEA" w:rsidRPr="00DA2193" w:rsidRDefault="00D77BEA" w:rsidP="00D77BE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ПК, Интерактивные средства.</w:t>
      </w:r>
    </w:p>
    <w:p w:rsidR="00D77BEA" w:rsidRPr="00DA2193" w:rsidRDefault="00D77BEA" w:rsidP="00D77BE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Учебники по ОБЖ для 11 класса под редакцией Смирнова А. Т., Хренникова Б.О. </w:t>
      </w:r>
    </w:p>
    <w:p w:rsidR="00D77BEA" w:rsidRPr="00DA2193" w:rsidRDefault="00D77BEA" w:rsidP="00D77BEA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A219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Учебные вопросы:</w:t>
      </w:r>
    </w:p>
    <w:p w:rsidR="00D77BEA" w:rsidRPr="00DA2193" w:rsidRDefault="00D77BEA" w:rsidP="00D77BEA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color w:val="000000"/>
        </w:rPr>
      </w:pPr>
      <w:r w:rsidRPr="00DA2193">
        <w:rPr>
          <w:color w:val="000000"/>
        </w:rPr>
        <w:t>Становление Российской наградной системы.</w:t>
      </w:r>
    </w:p>
    <w:p w:rsidR="00D77BEA" w:rsidRPr="00DA2193" w:rsidRDefault="00D77BEA" w:rsidP="00D77BEA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color w:val="000000"/>
        </w:rPr>
      </w:pPr>
      <w:r>
        <w:rPr>
          <w:bCs/>
          <w:color w:val="000000"/>
        </w:rPr>
        <w:lastRenderedPageBreak/>
        <w:t>Т</w:t>
      </w:r>
      <w:r w:rsidRPr="00DA2193">
        <w:rPr>
          <w:bCs/>
          <w:color w:val="000000"/>
        </w:rPr>
        <w:t>радиции наградной системы Российской Федерации.</w:t>
      </w:r>
    </w:p>
    <w:p w:rsidR="00D77BEA" w:rsidRPr="007727DD" w:rsidRDefault="00D77BEA" w:rsidP="00D77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55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9"/>
        <w:gridCol w:w="8007"/>
        <w:gridCol w:w="3716"/>
        <w:gridCol w:w="1383"/>
      </w:tblGrid>
      <w:tr w:rsidR="00D77BEA" w:rsidRPr="00DA2193" w:rsidTr="00785A37"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8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 времени</w:t>
            </w:r>
          </w:p>
        </w:tc>
      </w:tr>
      <w:tr w:rsidR="00D77BEA" w:rsidRPr="00DA2193" w:rsidTr="00785A37">
        <w:tc>
          <w:tcPr>
            <w:tcW w:w="2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DA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имаю</w:t>
            </w:r>
            <w:r w:rsidRPr="00DA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доклад, п</w:t>
            </w: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риветств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ую, представляюсь</w:t>
            </w:r>
            <w:r w:rsidRPr="00DA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7BEA" w:rsidRPr="00DA2193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Организую у</w:t>
            </w: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 отсутствующих</w:t>
            </w:r>
            <w:r w:rsidRPr="00DA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7BEA" w:rsidRPr="00DA2193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-Распредел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яю </w:t>
            </w:r>
            <w:r w:rsidRPr="00DA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3 группы. </w:t>
            </w:r>
          </w:p>
          <w:p w:rsidR="00AE6C12" w:rsidRDefault="00AE6C12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C12" w:rsidRDefault="00AE6C12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C12" w:rsidRDefault="00AE6C12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C12" w:rsidRDefault="00AE6C12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Организую выборы капитанов команд. Объясняю их обязанности</w:t>
            </w:r>
            <w:r w:rsidR="00AE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EA" w:rsidRPr="00DA2193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DA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Строятся, командир докладывает о готовности и об отсутствующих. Отвечают на приветствие. Рассчитываются на первый, второй, третий. Рассаживаются по группам за парты.</w:t>
            </w:r>
          </w:p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Выбирают капитанов команд.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D77BEA" w:rsidRPr="00DA2193" w:rsidTr="00785A37">
        <w:tc>
          <w:tcPr>
            <w:tcW w:w="2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Создание проблемной ситуации. Формулирование проблемы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EA" w:rsidRPr="00DA2193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 видеоролик.</w:t>
            </w:r>
          </w:p>
          <w:p w:rsidR="00D77BEA" w:rsidRPr="00DA2193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 сформулировать тему, цели и задачи урока. </w:t>
            </w:r>
          </w:p>
          <w:p w:rsidR="00D77BEA" w:rsidRPr="007727DD" w:rsidRDefault="00AE6C12" w:rsidP="00AE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Спрашиваю: «Нужна ли наградная система и зачем?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DA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видеоролик</w:t>
            </w:r>
          </w:p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DA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в группах и ф</w:t>
            </w: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ормулир</w:t>
            </w:r>
            <w:r w:rsidRPr="00DA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уют</w:t>
            </w:r>
            <w:r w:rsidR="00AE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тему, </w:t>
            </w:r>
            <w:proofErr w:type="gramStart"/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 и</w:t>
            </w:r>
            <w:proofErr w:type="gramEnd"/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</w:t>
            </w:r>
            <w:r w:rsidRPr="00DA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</w:t>
            </w:r>
          </w:p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</w:tr>
      <w:tr w:rsidR="00D77BEA" w:rsidRPr="00DA2193" w:rsidTr="00785A37">
        <w:tc>
          <w:tcPr>
            <w:tcW w:w="2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27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EA" w:rsidRPr="00270DA9" w:rsidRDefault="00D77BEA" w:rsidP="00785A37">
            <w:pPr>
              <w:spacing w:line="300" w:lineRule="atLeast"/>
              <w:jc w:val="both"/>
            </w:pPr>
            <w:r w:rsidRPr="00270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Задаю вопросы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беседы</w:t>
            </w:r>
            <w:r w:rsidRPr="00DA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D77BEA" w:rsidRPr="00270DA9" w:rsidRDefault="00D77BEA" w:rsidP="00785A37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 Что такое фалеристика, то чего взято это название?</w:t>
            </w:r>
          </w:p>
          <w:p w:rsidR="00D77BEA" w:rsidRPr="00270DA9" w:rsidRDefault="00AE6C12" w:rsidP="00785A37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D77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D77BEA" w:rsidRPr="00270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использовалось и используется в качестве наград?</w:t>
            </w:r>
          </w:p>
          <w:p w:rsidR="00D77BEA" w:rsidRDefault="00AE6C12" w:rsidP="00785A37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Что такое статут ордена?</w:t>
            </w:r>
          </w:p>
          <w:p w:rsidR="00AE6C12" w:rsidRPr="007727DD" w:rsidRDefault="00AE6C12" w:rsidP="00AE6C12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Какие известны знаки ордена?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DA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Обсуждают, отвечают</w:t>
            </w: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D77BEA" w:rsidRPr="00DA2193" w:rsidTr="00785A37">
        <w:tc>
          <w:tcPr>
            <w:tcW w:w="2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Открытие нового знания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</w:t>
            </w:r>
            <w:r w:rsidRPr="00DA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в группах.</w:t>
            </w:r>
          </w:p>
          <w:p w:rsidR="00D77BEA" w:rsidRPr="00DA2193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задания для работы в группах:</w:t>
            </w:r>
          </w:p>
          <w:p w:rsidR="00D77BEA" w:rsidRPr="00DA2193" w:rsidRDefault="00D77BEA" w:rsidP="00785A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1.</w:t>
            </w:r>
            <w:r w:rsidRPr="00DA21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Почему знак ордена Андрея Первозванного сделан в виде  косого креста (буквы «Х») с изображением фигуры святого апостола Андрея Первозванного на знаке ордена? На каких еще Российских символах Вы можете встретить «Андреевский крест» и почему?</w:t>
            </w:r>
          </w:p>
          <w:p w:rsidR="00D77BEA" w:rsidRPr="00DA2193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Где и когда произошли события, связанные с этим крестом и апостолом? </w:t>
            </w:r>
          </w:p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2.</w:t>
            </w:r>
            <w:r w:rsidRPr="00DA2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Один из полководцев Руси произнес слова, которые стали </w:t>
            </w:r>
            <w:r w:rsidRPr="00DA2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впоследствии крылатыми для защитников Отечества «Кто к нам с мечом к нам войдет, от меча и погибнет». Что послужило поводом для таких высказываний. Назовите имя этого полководца, именем которого назовут один из орденов. Где и когда происходили события, прославившие этого полководца</w:t>
            </w:r>
          </w:p>
          <w:p w:rsidR="00D77BEA" w:rsidRPr="00DA2193" w:rsidRDefault="00D77BEA" w:rsidP="00785A3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3.</w:t>
            </w:r>
            <w:r w:rsidRPr="00DA21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Назвать высший  военный орден Российской Империи и Российской Федерации. Что означало звание «Георгиевский кавалер»? Что символизировала оранжево- черной лента ордена?  В честь кого названа эта награда, чем он знаменит?</w:t>
            </w:r>
          </w:p>
          <w:p w:rsidR="00D77BEA" w:rsidRDefault="00D77BEA" w:rsidP="00785A3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1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Объясняю систему награждения орденами в Российской Империи, СССР и в современной России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77BEA" w:rsidRPr="00270DA9" w:rsidRDefault="00D77BEA" w:rsidP="00785A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Задаю вопросы для беседы: </w:t>
            </w:r>
          </w:p>
          <w:p w:rsidR="00D77BEA" w:rsidRDefault="00D77BEA" w:rsidP="00D77BEA">
            <w:pPr>
              <w:pStyle w:val="a3"/>
              <w:numPr>
                <w:ilvl w:val="0"/>
                <w:numId w:val="4"/>
              </w:numPr>
              <w:jc w:val="both"/>
            </w:pPr>
            <w:r>
              <w:t>Кто, в соответствие с летописями, является первым награжденным золотой Гривной?</w:t>
            </w:r>
          </w:p>
          <w:p w:rsidR="00D77BEA" w:rsidRDefault="00D77BEA" w:rsidP="00D77BEA">
            <w:pPr>
              <w:pStyle w:val="a3"/>
              <w:numPr>
                <w:ilvl w:val="0"/>
                <w:numId w:val="4"/>
              </w:numPr>
              <w:jc w:val="both"/>
            </w:pPr>
            <w:r>
              <w:t xml:space="preserve"> Что представляли собой ордена в древнем мире?</w:t>
            </w:r>
          </w:p>
          <w:p w:rsidR="00D77BEA" w:rsidRDefault="00D77BEA" w:rsidP="00D77BEA">
            <w:pPr>
              <w:pStyle w:val="a3"/>
              <w:numPr>
                <w:ilvl w:val="0"/>
                <w:numId w:val="4"/>
              </w:numPr>
              <w:jc w:val="both"/>
            </w:pPr>
            <w:r>
              <w:t>Когда возникла и откуда родилась  традиция перевязывания одеял новорожденных розовой и голубой лентой?</w:t>
            </w:r>
          </w:p>
          <w:p w:rsidR="00D77BEA" w:rsidRDefault="00D77BEA" w:rsidP="00D77BEA">
            <w:pPr>
              <w:pStyle w:val="a3"/>
              <w:numPr>
                <w:ilvl w:val="0"/>
                <w:numId w:val="4"/>
              </w:numPr>
              <w:jc w:val="both"/>
            </w:pPr>
            <w:r>
              <w:t>Когда возникла и что символизирует традиция ношения на груди георгиевской ленты</w:t>
            </w:r>
          </w:p>
          <w:p w:rsidR="00D77BEA" w:rsidRDefault="00D77BEA" w:rsidP="00D77BEA">
            <w:pPr>
              <w:pStyle w:val="a3"/>
              <w:numPr>
                <w:ilvl w:val="0"/>
                <w:numId w:val="4"/>
              </w:numPr>
              <w:jc w:val="both"/>
            </w:pPr>
            <w:r>
              <w:t>Почему одни и те же ордена могут иметь или не иметь  мечи и банты?</w:t>
            </w:r>
          </w:p>
          <w:p w:rsidR="00D77BEA" w:rsidRDefault="00D77BEA" w:rsidP="00D77BEA">
            <w:pPr>
              <w:pStyle w:val="a3"/>
              <w:numPr>
                <w:ilvl w:val="0"/>
                <w:numId w:val="4"/>
              </w:numPr>
              <w:jc w:val="both"/>
            </w:pPr>
            <w:r>
              <w:t xml:space="preserve">Почему польские ордена входили в систему наград </w:t>
            </w:r>
            <w:r w:rsidR="002D4C86">
              <w:t xml:space="preserve">одного </w:t>
            </w:r>
            <w:proofErr w:type="gramStart"/>
            <w:r w:rsidR="002D4C86">
              <w:t xml:space="preserve">из </w:t>
            </w:r>
            <w:r>
              <w:t xml:space="preserve"> период</w:t>
            </w:r>
            <w:r w:rsidR="002D4C86">
              <w:t>ов</w:t>
            </w:r>
            <w:proofErr w:type="gramEnd"/>
            <w:r w:rsidR="002D4C86">
              <w:t xml:space="preserve"> истории </w:t>
            </w:r>
            <w:r>
              <w:t xml:space="preserve"> Российской Империи?</w:t>
            </w:r>
          </w:p>
          <w:p w:rsidR="00D77BEA" w:rsidRDefault="00D77BEA" w:rsidP="00D77BEA">
            <w:pPr>
              <w:pStyle w:val="a3"/>
              <w:numPr>
                <w:ilvl w:val="0"/>
                <w:numId w:val="4"/>
              </w:numPr>
              <w:jc w:val="both"/>
            </w:pPr>
            <w:r>
              <w:t xml:space="preserve"> Какую традицию продолжает орден Славы?  </w:t>
            </w:r>
          </w:p>
          <w:p w:rsidR="00D77BEA" w:rsidRPr="006803B6" w:rsidRDefault="00D77BEA" w:rsidP="002D4C86">
            <w:pPr>
              <w:pStyle w:val="a3"/>
              <w:numPr>
                <w:ilvl w:val="0"/>
                <w:numId w:val="4"/>
              </w:numPr>
              <w:jc w:val="both"/>
            </w:pPr>
            <w:r>
              <w:t xml:space="preserve">Почему в 1942 году в СССР учредили </w:t>
            </w:r>
            <w:proofErr w:type="gramStart"/>
            <w:r>
              <w:t>ордена  в</w:t>
            </w:r>
            <w:proofErr w:type="gramEnd"/>
            <w:r>
              <w:t xml:space="preserve"> честь дореволюционных  полководцев, которые до этого были непопулярны и разрешили носить орденские кресты, полученные до революции?  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Обсуждают, отвечают</w:t>
            </w: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DA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  <w:r w:rsidRPr="00DA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DA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другие группы при необходимости дополняют и поправляют ошибки</w:t>
            </w:r>
          </w:p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BEA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BEA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BEA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мои вопросы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D77BEA" w:rsidRPr="00DA2193" w:rsidTr="00785A37">
        <w:tc>
          <w:tcPr>
            <w:tcW w:w="2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Применение нового </w:t>
            </w:r>
            <w:r w:rsidRPr="007727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знания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EA" w:rsidRDefault="00D77BEA" w:rsidP="00785A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Даю задание определить к какой исторической эпохе относятся тот или </w:t>
            </w:r>
            <w:r w:rsidRPr="00DA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иной орден. Проверяю правильность. Даю возможность обучающимся исправить ошибки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7BEA" w:rsidRDefault="00D77BEA" w:rsidP="00785A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Задаю вопрос для беседы: </w:t>
            </w:r>
          </w:p>
          <w:p w:rsidR="00D77BEA" w:rsidRPr="00796407" w:rsidRDefault="00D77BEA" w:rsidP="00785A3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64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Какой  орден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существовал во все исторические эпохи России и существует сейчас?</w:t>
            </w:r>
          </w:p>
          <w:p w:rsidR="00D77BEA" w:rsidRPr="007727DD" w:rsidRDefault="00D77BEA" w:rsidP="0078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EA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</w:t>
            </w:r>
            <w:r w:rsidRPr="00DA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карточками на доске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7BEA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Обсуждают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DA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группах, </w:t>
            </w: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A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задание, при ошибках исправляют их. </w:t>
            </w:r>
          </w:p>
          <w:p w:rsidR="00D77BEA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BEA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мои вопросы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D77BEA" w:rsidRPr="00DA2193" w:rsidTr="00785A37">
        <w:tc>
          <w:tcPr>
            <w:tcW w:w="2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Рефлексия (подведение итогов занятия)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EA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Спрашиваю все ли понятно, если имеются вопросы, отвечаю на них</w:t>
            </w:r>
            <w:r w:rsidR="00AE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7BEA" w:rsidRPr="00DA2193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Даю задания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закрепления учебного материала </w:t>
            </w:r>
            <w:r w:rsidRPr="00DA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каждой из групп, убеждаюсь в правильном понимании учебного материала обучающимися.</w:t>
            </w:r>
          </w:p>
          <w:p w:rsidR="00D77BEA" w:rsidRPr="00DA2193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 правила заполнения капитанами</w:t>
            </w:r>
            <w:r w:rsidR="00AA2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оценочного листа</w:t>
            </w:r>
            <w:r w:rsidR="00AE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даю задание заполнить их.</w:t>
            </w:r>
          </w:p>
          <w:p w:rsidR="00D77BEA" w:rsidRPr="00DA2193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BEA" w:rsidRPr="00DA2193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BEA" w:rsidRPr="00DA2193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</w:t>
            </w:r>
            <w:proofErr w:type="gramStart"/>
            <w:r w:rsidR="00AE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Произвожу </w:t>
            </w:r>
            <w:r w:rsidRPr="00772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</w:t>
            </w:r>
            <w:proofErr w:type="gramEnd"/>
            <w:r w:rsidRPr="00772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оценку успешности достижения цели и наме</w:t>
            </w:r>
            <w:r w:rsidRPr="00DA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</w:t>
            </w:r>
            <w:r w:rsidRPr="00772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перспективу последующей работы.</w:t>
            </w:r>
          </w:p>
          <w:p w:rsidR="00D77BEA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DE2"/>
                <w:lang w:eastAsia="ru-RU"/>
              </w:rPr>
            </w:pPr>
            <w:r w:rsidRPr="00772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DE2"/>
                <w:lang w:eastAsia="ru-RU"/>
              </w:rPr>
              <w:t>—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Отмечаю наиболее </w:t>
            </w:r>
            <w:r w:rsidRPr="00772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активных обучающихся на уроке</w:t>
            </w:r>
            <w:r w:rsidRPr="00772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DE2"/>
                <w:lang w:eastAsia="ru-RU"/>
              </w:rPr>
              <w:t>.</w:t>
            </w:r>
          </w:p>
          <w:p w:rsidR="00AE6C12" w:rsidRPr="007727DD" w:rsidRDefault="00AE6C12" w:rsidP="00AE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DE2"/>
                <w:lang w:eastAsia="ru-RU"/>
              </w:rPr>
              <w:t>Предлагаю ответить на вопросы по достижению целей и задач урока.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EA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Задают вопросы, по теме. </w:t>
            </w:r>
          </w:p>
          <w:p w:rsidR="00D77BEA" w:rsidRPr="00DA2193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A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мои вопросы.</w:t>
            </w:r>
          </w:p>
          <w:p w:rsidR="00AE6C12" w:rsidRDefault="00AE6C12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BEA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Pr="00DA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апитаны заполняют оценочные листы</w:t>
            </w:r>
            <w:r w:rsidR="00AE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E6C12" w:rsidRDefault="00AE6C12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C12" w:rsidRDefault="00AE6C12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C12" w:rsidRDefault="00AE6C12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C12" w:rsidRDefault="00AE6C12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C12" w:rsidRDefault="00AE6C12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C12" w:rsidRDefault="00AE6C12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C12" w:rsidRPr="007727DD" w:rsidRDefault="00AE6C12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-Отвечают на вопросы по достижению целей и задач урока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D77BEA" w:rsidRPr="00DA2193" w:rsidTr="00785A37">
        <w:tc>
          <w:tcPr>
            <w:tcW w:w="2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DE2"/>
                <w:lang w:eastAsia="ru-RU"/>
              </w:rPr>
              <w:t>В качестве домашнего задания предлагаю решить кроссворд, раздаю листы с кроссвордами.</w:t>
            </w: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Получают </w:t>
            </w: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домашне</w:t>
            </w:r>
            <w:r w:rsidRPr="00DA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</w:t>
            </w:r>
            <w:r w:rsidRPr="00DA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BEA" w:rsidRPr="007727DD" w:rsidRDefault="00D77BEA" w:rsidP="00785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7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</w:tbl>
    <w:p w:rsidR="00D77BEA" w:rsidRDefault="00D77BEA" w:rsidP="00D77BE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BEA" w:rsidRPr="00DA2193" w:rsidRDefault="00D77BEA" w:rsidP="00D77BEA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– организатор ОБЖ  ______________________ Воробьев В. Я.</w:t>
      </w:r>
    </w:p>
    <w:p w:rsidR="003F1044" w:rsidRDefault="00AE6C12"/>
    <w:sectPr w:rsidR="003F1044" w:rsidSect="007727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6AB3"/>
    <w:multiLevelType w:val="hybridMultilevel"/>
    <w:tmpl w:val="76700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A42E3"/>
    <w:multiLevelType w:val="multilevel"/>
    <w:tmpl w:val="9D08C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C83D01"/>
    <w:multiLevelType w:val="hybridMultilevel"/>
    <w:tmpl w:val="421804EC"/>
    <w:lvl w:ilvl="0" w:tplc="ABAC67E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7B140CA0"/>
    <w:multiLevelType w:val="hybridMultilevel"/>
    <w:tmpl w:val="EFECB408"/>
    <w:lvl w:ilvl="0" w:tplc="7FFC4E5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5D8"/>
    <w:rsid w:val="002555D8"/>
    <w:rsid w:val="002A081D"/>
    <w:rsid w:val="002D4C86"/>
    <w:rsid w:val="00AA233B"/>
    <w:rsid w:val="00AE6C12"/>
    <w:rsid w:val="00C330E8"/>
    <w:rsid w:val="00D77BEA"/>
    <w:rsid w:val="00FB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3A31"/>
  <w15:docId w15:val="{97E59208-C0E4-4E40-9083-E2E1A86A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5032008165</cp:lastModifiedBy>
  <cp:revision>7</cp:revision>
  <dcterms:created xsi:type="dcterms:W3CDTF">2018-10-20T18:35:00Z</dcterms:created>
  <dcterms:modified xsi:type="dcterms:W3CDTF">2018-11-14T12:06:00Z</dcterms:modified>
</cp:coreProperties>
</file>